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35" w:rsidRPr="00490035" w:rsidRDefault="00490035">
      <w:pPr>
        <w:rPr>
          <w:rFonts w:ascii="Times New Roman" w:hAnsi="Times New Roman" w:cs="Times New Roman"/>
          <w:sz w:val="28"/>
          <w:szCs w:val="28"/>
        </w:rPr>
      </w:pPr>
      <w:r w:rsidRPr="00490035">
        <w:rPr>
          <w:rFonts w:ascii="Times New Roman" w:hAnsi="Times New Roman" w:cs="Times New Roman"/>
          <w:sz w:val="28"/>
          <w:szCs w:val="28"/>
        </w:rPr>
        <w:t>Обведи по контуру и раскрась.</w:t>
      </w:r>
    </w:p>
    <w:p w:rsidR="00ED7D2C" w:rsidRDefault="00490035">
      <w:r>
        <w:rPr>
          <w:noProof/>
          <w:lang w:eastAsia="ru-RU"/>
        </w:rPr>
        <w:drawing>
          <wp:inline distT="0" distB="0" distL="0" distR="0">
            <wp:extent cx="6637020" cy="9038354"/>
            <wp:effectExtent l="0" t="0" r="0" b="0"/>
            <wp:docPr id="1" name="Рисунок 1" descr="https://cdn-nus-1.pinme.ru/tumb/600/photo/4a/fe/4afecebc2e10d40dc956512b59464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nus-1.pinme.ru/tumb/600/photo/4a/fe/4afecebc2e10d40dc956512b59464cb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" t="1548" r="2089" b="1666"/>
                    <a:stretch/>
                  </pic:blipFill>
                  <pic:spPr bwMode="auto">
                    <a:xfrm>
                      <a:off x="0" y="0"/>
                      <a:ext cx="6639628" cy="90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0035" w:rsidRDefault="00490035"/>
    <w:p w:rsidR="00490035" w:rsidRDefault="00490035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645910" cy="6645910"/>
            <wp:effectExtent l="0" t="0" r="2540" b="2540"/>
            <wp:docPr id="2" name="Рисунок 2" descr="https://mishka-knizhka.ru/wp-content/uploads/2018/11/obvodilki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shka-knizhka.ru/wp-content/uploads/2018/11/obvodilki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878" cy="8968740"/>
            <wp:effectExtent l="0" t="0" r="3175" b="3810"/>
            <wp:docPr id="3" name="Рисунок 3" descr="https://jili-bili.ru/files/products/39/big/144466011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jili-bili.ru/files/products/39/big/1444660114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21"/>
                    <a:stretch/>
                  </pic:blipFill>
                  <pic:spPr bwMode="auto">
                    <a:xfrm>
                      <a:off x="0" y="0"/>
                      <a:ext cx="6645910" cy="89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0035" w:rsidRDefault="00490035"/>
    <w:p w:rsidR="00490035" w:rsidRDefault="00490035"/>
    <w:sectPr w:rsidR="00490035" w:rsidSect="00490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19"/>
    <w:rsid w:val="00490035"/>
    <w:rsid w:val="00751219"/>
    <w:rsid w:val="00E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9BF43-2D2E-4FAF-8532-B4023959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33</Characters>
  <Application>Microsoft Office Word</Application>
  <DocSecurity>0</DocSecurity>
  <Lines>1</Lines>
  <Paragraphs>1</Paragraphs>
  <ScaleCrop>false</ScaleCrop>
  <Company>SPecialiST RePack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2020-04-11T05:31:00Z</dcterms:created>
  <dcterms:modified xsi:type="dcterms:W3CDTF">2020-04-11T05:39:00Z</dcterms:modified>
</cp:coreProperties>
</file>